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45B3" w14:textId="3A915D6A" w:rsidR="003E0BC4" w:rsidRDefault="00C20395" w:rsidP="00F72F0B">
      <w:pPr>
        <w:jc w:val="center"/>
        <w:rPr>
          <w:b/>
          <w:sz w:val="28"/>
          <w:szCs w:val="28"/>
        </w:rPr>
      </w:pPr>
      <w:r>
        <w:rPr>
          <w:noProof/>
        </w:rPr>
        <w:pict w14:anchorId="18CD5A6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9.7pt;margin-top:-66.7pt;width:171.55pt;height:24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14:paraId="1E3ACEFB" w14:textId="23B0F40E" w:rsidR="004672E5" w:rsidRPr="004672E5" w:rsidRDefault="004672E5">
                  <w:pPr>
                    <w:rPr>
                      <w:sz w:val="24"/>
                      <w:szCs w:val="24"/>
                    </w:rPr>
                  </w:pPr>
                  <w:r w:rsidRPr="004672E5">
                    <w:rPr>
                      <w:rFonts w:hint="eastAsia"/>
                      <w:sz w:val="24"/>
                      <w:szCs w:val="24"/>
                    </w:rPr>
                    <w:t>様式第</w:t>
                  </w:r>
                  <w:r w:rsidR="002A0FF7">
                    <w:rPr>
                      <w:rFonts w:hint="eastAsia"/>
                      <w:sz w:val="24"/>
                      <w:szCs w:val="24"/>
                    </w:rPr>
                    <w:t>１</w:t>
                  </w:r>
                  <w:r w:rsidRPr="004672E5">
                    <w:rPr>
                      <w:rFonts w:hint="eastAsia"/>
                      <w:sz w:val="24"/>
                      <w:szCs w:val="24"/>
                    </w:rPr>
                    <w:t>号</w:t>
                  </w:r>
                  <w:r w:rsidR="0029718C">
                    <w:rPr>
                      <w:rFonts w:hint="eastAsia"/>
                      <w:sz w:val="24"/>
                      <w:szCs w:val="24"/>
                    </w:rPr>
                    <w:t>（第</w:t>
                  </w:r>
                  <w:r w:rsidR="002A0FF7">
                    <w:rPr>
                      <w:rFonts w:hint="eastAsia"/>
                      <w:sz w:val="24"/>
                      <w:szCs w:val="24"/>
                    </w:rPr>
                    <w:t>６</w:t>
                  </w:r>
                  <w:r w:rsidR="0029718C">
                    <w:rPr>
                      <w:rFonts w:hint="eastAsia"/>
                      <w:sz w:val="24"/>
                      <w:szCs w:val="24"/>
                    </w:rPr>
                    <w:t>号関係）</w:t>
                  </w:r>
                </w:p>
              </w:txbxContent>
            </v:textbox>
            <w10:wrap type="square"/>
          </v:shape>
        </w:pict>
      </w:r>
      <w:r w:rsidR="003069C9" w:rsidRPr="003069C9">
        <w:rPr>
          <w:rFonts w:hint="eastAsia"/>
          <w:b/>
          <w:sz w:val="28"/>
          <w:szCs w:val="28"/>
        </w:rPr>
        <w:t xml:space="preserve">鳥羽市スポーツ観光推進事業　</w:t>
      </w:r>
      <w:r w:rsidR="00C15243">
        <w:rPr>
          <w:rFonts w:hint="eastAsia"/>
          <w:b/>
          <w:sz w:val="28"/>
          <w:szCs w:val="28"/>
        </w:rPr>
        <w:t>実施</w:t>
      </w:r>
      <w:r w:rsidR="002A0FF7">
        <w:rPr>
          <w:rFonts w:hint="eastAsia"/>
          <w:b/>
          <w:sz w:val="28"/>
          <w:szCs w:val="28"/>
        </w:rPr>
        <w:t>計画書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C7410B" w14:paraId="32CB989C" w14:textId="77777777" w:rsidTr="00C7410B">
        <w:trPr>
          <w:trHeight w:val="51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039A1F" w14:textId="2B0E8C68" w:rsidR="00C7410B" w:rsidRPr="00C7410B" w:rsidRDefault="00C7410B" w:rsidP="00C7410B">
            <w:pPr>
              <w:jc w:val="center"/>
              <w:rPr>
                <w:bCs/>
              </w:rPr>
            </w:pPr>
            <w:r w:rsidRPr="00C7410B">
              <w:rPr>
                <w:rFonts w:hint="eastAsia"/>
                <w:bCs/>
              </w:rPr>
              <w:t>団体名</w:t>
            </w:r>
          </w:p>
        </w:tc>
        <w:tc>
          <w:tcPr>
            <w:tcW w:w="70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C77C5" w14:textId="77777777" w:rsidR="00C7410B" w:rsidRPr="00C7410B" w:rsidRDefault="00C7410B" w:rsidP="00C7410B">
            <w:pPr>
              <w:jc w:val="center"/>
              <w:rPr>
                <w:bCs/>
              </w:rPr>
            </w:pPr>
          </w:p>
        </w:tc>
      </w:tr>
    </w:tbl>
    <w:p w14:paraId="64ECCD7C" w14:textId="77777777" w:rsidR="00C7410B" w:rsidRPr="00C7410B" w:rsidRDefault="00C7410B" w:rsidP="00C7410B">
      <w:pPr>
        <w:rPr>
          <w:b/>
        </w:rPr>
      </w:pPr>
    </w:p>
    <w:p w14:paraId="308E10EF" w14:textId="556BEF60" w:rsidR="001A79CB" w:rsidRPr="00006804" w:rsidRDefault="002A0FF7" w:rsidP="001A79CB">
      <w:r>
        <w:rPr>
          <w:rFonts w:hint="eastAsia"/>
        </w:rPr>
        <w:t>１．スポーツ</w:t>
      </w:r>
      <w:r w:rsidR="00411144">
        <w:rPr>
          <w:rFonts w:hint="eastAsia"/>
        </w:rPr>
        <w:t>活動</w:t>
      </w:r>
      <w:r w:rsidR="00411144">
        <w:rPr>
          <w:rFonts w:hint="eastAsia"/>
        </w:rPr>
        <w:t xml:space="preserve"> </w:t>
      </w:r>
      <w:r w:rsidR="00C20395">
        <w:rPr>
          <w:rFonts w:hint="eastAsia"/>
        </w:rPr>
        <w:t>実施計画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077"/>
      </w:tblGrid>
      <w:tr w:rsidR="001A79CB" w:rsidRPr="00006804" w14:paraId="0AC4AA05" w14:textId="77777777" w:rsidTr="00C7410B">
        <w:trPr>
          <w:trHeight w:val="482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2C714C" w14:textId="044E23C8" w:rsidR="001A79CB" w:rsidRPr="00006804" w:rsidRDefault="002A0FF7" w:rsidP="002A0FF7">
            <w:r>
              <w:rPr>
                <w:rFonts w:hint="eastAsia"/>
              </w:rPr>
              <w:t>１．実施予定期間</w:t>
            </w:r>
          </w:p>
        </w:tc>
        <w:tc>
          <w:tcPr>
            <w:tcW w:w="70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34D99" w14:textId="14D93F67" w:rsidR="001A79CB" w:rsidRPr="00006804" w:rsidRDefault="00601780" w:rsidP="002A0FF7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3D4463">
              <w:rPr>
                <w:rFonts w:hint="eastAsia"/>
              </w:rPr>
              <w:t xml:space="preserve">　</w:t>
            </w:r>
            <w:r w:rsidR="001A79CB" w:rsidRPr="00006804">
              <w:rPr>
                <w:rFonts w:hint="eastAsia"/>
              </w:rPr>
              <w:t xml:space="preserve">年　</w:t>
            </w:r>
            <w:r w:rsidR="00B06D51">
              <w:rPr>
                <w:rFonts w:hint="eastAsia"/>
              </w:rPr>
              <w:t xml:space="preserve">　</w:t>
            </w:r>
            <w:r w:rsidR="001A79CB" w:rsidRPr="00006804">
              <w:rPr>
                <w:rFonts w:hint="eastAsia"/>
              </w:rPr>
              <w:t>月</w:t>
            </w:r>
            <w:r w:rsidR="00B06D51">
              <w:rPr>
                <w:rFonts w:hint="eastAsia"/>
              </w:rPr>
              <w:t xml:space="preserve">　</w:t>
            </w:r>
            <w:r w:rsidR="001A79CB" w:rsidRPr="00006804">
              <w:rPr>
                <w:rFonts w:hint="eastAsia"/>
              </w:rPr>
              <w:t xml:space="preserve">　日</w:t>
            </w:r>
            <w:r w:rsidR="003D4463">
              <w:rPr>
                <w:rFonts w:hint="eastAsia"/>
              </w:rPr>
              <w:t xml:space="preserve">（　</w:t>
            </w:r>
            <w:r w:rsidR="002A0FF7">
              <w:rPr>
                <w:rFonts w:hint="eastAsia"/>
              </w:rPr>
              <w:t xml:space="preserve">　</w:t>
            </w:r>
            <w:r w:rsidR="003D4463">
              <w:rPr>
                <w:rFonts w:hint="eastAsia"/>
              </w:rPr>
              <w:t>）</w:t>
            </w:r>
            <w:r w:rsidR="002A0FF7">
              <w:rPr>
                <w:rFonts w:hint="eastAsia"/>
              </w:rPr>
              <w:t xml:space="preserve"> </w:t>
            </w:r>
            <w:r w:rsidR="002A0FF7">
              <w:rPr>
                <w:rFonts w:hint="eastAsia"/>
              </w:rPr>
              <w:t>～</w:t>
            </w:r>
            <w:r w:rsidR="002A0FF7">
              <w:rPr>
                <w:rFonts w:hint="eastAsia"/>
              </w:rPr>
              <w:t xml:space="preserve"> </w:t>
            </w:r>
            <w:r w:rsidR="002A0FF7" w:rsidRPr="002A0FF7">
              <w:rPr>
                <w:rFonts w:hint="eastAsia"/>
              </w:rPr>
              <w:t xml:space="preserve">令和　　年　　月　　日（　</w:t>
            </w:r>
            <w:r w:rsidR="002A0FF7">
              <w:rPr>
                <w:rFonts w:hint="eastAsia"/>
              </w:rPr>
              <w:t xml:space="preserve">　</w:t>
            </w:r>
            <w:r w:rsidR="002A0FF7" w:rsidRPr="002A0FF7">
              <w:rPr>
                <w:rFonts w:hint="eastAsia"/>
              </w:rPr>
              <w:t>）</w:t>
            </w:r>
          </w:p>
        </w:tc>
      </w:tr>
      <w:tr w:rsidR="002A0FF7" w:rsidRPr="00006804" w14:paraId="2749CFA2" w14:textId="77777777" w:rsidTr="00F72F0B">
        <w:trPr>
          <w:trHeight w:val="837"/>
        </w:trPr>
        <w:tc>
          <w:tcPr>
            <w:tcW w:w="2103" w:type="dxa"/>
            <w:tcBorders>
              <w:left w:val="single" w:sz="12" w:space="0" w:color="auto"/>
            </w:tcBorders>
            <w:vAlign w:val="center"/>
          </w:tcPr>
          <w:p w14:paraId="63D7121F" w14:textId="01A76B40" w:rsidR="002A0FF7" w:rsidRDefault="002A0FF7" w:rsidP="002A0FF7">
            <w:r w:rsidRPr="001E6175">
              <w:rPr>
                <w:rFonts w:hint="eastAsia"/>
                <w:w w:val="90"/>
                <w:kern w:val="0"/>
                <w:fitText w:val="1890" w:id="-761023487"/>
              </w:rPr>
              <w:t>２．合宿の目的・内容</w:t>
            </w:r>
          </w:p>
        </w:tc>
        <w:tc>
          <w:tcPr>
            <w:tcW w:w="707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08A9AE5" w14:textId="77777777" w:rsidR="002A0FF7" w:rsidRDefault="002A0FF7" w:rsidP="00411144"/>
          <w:p w14:paraId="4CDF22E0" w14:textId="2D51B06C" w:rsidR="00F72F0B" w:rsidRDefault="00F72F0B" w:rsidP="00411144"/>
        </w:tc>
      </w:tr>
      <w:tr w:rsidR="003D4463" w:rsidRPr="00006804" w14:paraId="14DB24A3" w14:textId="77777777" w:rsidTr="00C7410B">
        <w:trPr>
          <w:trHeight w:val="482"/>
        </w:trPr>
        <w:tc>
          <w:tcPr>
            <w:tcW w:w="2103" w:type="dxa"/>
            <w:tcBorders>
              <w:left w:val="single" w:sz="12" w:space="0" w:color="auto"/>
            </w:tcBorders>
            <w:vAlign w:val="center"/>
          </w:tcPr>
          <w:p w14:paraId="06E1F29C" w14:textId="735A8545" w:rsidR="003D4463" w:rsidRPr="00006804" w:rsidRDefault="002A0FF7" w:rsidP="002A0FF7">
            <w:r>
              <w:rPr>
                <w:rFonts w:hint="eastAsia"/>
              </w:rPr>
              <w:t>３．活動実施場所</w:t>
            </w:r>
          </w:p>
        </w:tc>
        <w:tc>
          <w:tcPr>
            <w:tcW w:w="707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524EE6A" w14:textId="71BD4458" w:rsidR="003D4463" w:rsidRPr="00006804" w:rsidRDefault="003D4463" w:rsidP="00601780">
            <w:pPr>
              <w:jc w:val="center"/>
            </w:pPr>
          </w:p>
        </w:tc>
      </w:tr>
      <w:tr w:rsidR="002A0FF7" w:rsidRPr="00006804" w14:paraId="1F56B123" w14:textId="77777777" w:rsidTr="00C7410B">
        <w:trPr>
          <w:trHeight w:val="482"/>
        </w:trPr>
        <w:tc>
          <w:tcPr>
            <w:tcW w:w="21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CE494D" w14:textId="1C4B9E47" w:rsidR="002A0FF7" w:rsidRDefault="002A0FF7" w:rsidP="002A0FF7">
            <w:pPr>
              <w:jc w:val="left"/>
            </w:pPr>
            <w:r>
              <w:rPr>
                <w:rFonts w:hint="eastAsia"/>
              </w:rPr>
              <w:t>４．参加人数</w:t>
            </w:r>
          </w:p>
        </w:tc>
        <w:tc>
          <w:tcPr>
            <w:tcW w:w="70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DEF480" w14:textId="373F14B1" w:rsidR="002A0FF7" w:rsidRPr="00516173" w:rsidRDefault="002A0FF7" w:rsidP="00516173">
            <w:pPr>
              <w:jc w:val="center"/>
            </w:pPr>
            <w:r>
              <w:rPr>
                <w:rFonts w:hint="eastAsia"/>
              </w:rPr>
              <w:t>人（学生　　　人、引率　　　人）</w:t>
            </w:r>
          </w:p>
        </w:tc>
      </w:tr>
      <w:tr w:rsidR="006A66BE" w:rsidRPr="00006804" w14:paraId="1BE834E5" w14:textId="77777777" w:rsidTr="00C7410B">
        <w:trPr>
          <w:trHeight w:val="482"/>
        </w:trPr>
        <w:tc>
          <w:tcPr>
            <w:tcW w:w="21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F8F56D" w14:textId="3388EA8A" w:rsidR="006A66BE" w:rsidRDefault="006A66BE" w:rsidP="002A0FF7">
            <w:pPr>
              <w:jc w:val="left"/>
            </w:pPr>
            <w:r>
              <w:rPr>
                <w:rFonts w:hint="eastAsia"/>
              </w:rPr>
              <w:t>５．宿泊施設</w:t>
            </w:r>
          </w:p>
        </w:tc>
        <w:tc>
          <w:tcPr>
            <w:tcW w:w="70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EC3CDF" w14:textId="77777777" w:rsidR="006A66BE" w:rsidRDefault="006A66BE" w:rsidP="00516173">
            <w:pPr>
              <w:jc w:val="center"/>
            </w:pPr>
          </w:p>
        </w:tc>
      </w:tr>
      <w:tr w:rsidR="002A0FF7" w:rsidRPr="00006804" w14:paraId="5F07F2CB" w14:textId="77777777" w:rsidTr="00C7410B">
        <w:trPr>
          <w:trHeight w:val="482"/>
        </w:trPr>
        <w:tc>
          <w:tcPr>
            <w:tcW w:w="21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E35E17" w14:textId="7F515AAD" w:rsidR="002A0FF7" w:rsidRDefault="006A66BE" w:rsidP="002A0FF7">
            <w:pPr>
              <w:jc w:val="left"/>
            </w:pPr>
            <w:r>
              <w:rPr>
                <w:rFonts w:hint="eastAsia"/>
              </w:rPr>
              <w:t>６</w:t>
            </w:r>
            <w:r w:rsidR="002A0FF7">
              <w:rPr>
                <w:rFonts w:hint="eastAsia"/>
              </w:rPr>
              <w:t>．宿泊数</w:t>
            </w:r>
          </w:p>
        </w:tc>
        <w:tc>
          <w:tcPr>
            <w:tcW w:w="70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9D63BD" w14:textId="38E2821F" w:rsidR="002A0FF7" w:rsidRPr="00516173" w:rsidRDefault="00F72F0B" w:rsidP="00516173">
            <w:pPr>
              <w:jc w:val="center"/>
            </w:pPr>
            <w:r>
              <w:rPr>
                <w:rFonts w:hint="eastAsia"/>
              </w:rPr>
              <w:t>泊</w:t>
            </w:r>
          </w:p>
        </w:tc>
      </w:tr>
      <w:tr w:rsidR="002A0FF7" w:rsidRPr="00006804" w14:paraId="6757ADAC" w14:textId="77777777" w:rsidTr="006A66BE">
        <w:trPr>
          <w:trHeight w:val="839"/>
        </w:trPr>
        <w:tc>
          <w:tcPr>
            <w:tcW w:w="21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2895AAE" w14:textId="34C8AF01" w:rsidR="002A0FF7" w:rsidRDefault="006A66BE" w:rsidP="002A0FF7">
            <w:pPr>
              <w:jc w:val="left"/>
            </w:pPr>
            <w:r>
              <w:rPr>
                <w:rFonts w:hint="eastAsia"/>
              </w:rPr>
              <w:t>７</w:t>
            </w:r>
            <w:r w:rsidR="002A0FF7">
              <w:rPr>
                <w:rFonts w:hint="eastAsia"/>
              </w:rPr>
              <w:t>．延べ宿泊人数</w:t>
            </w:r>
          </w:p>
        </w:tc>
        <w:tc>
          <w:tcPr>
            <w:tcW w:w="707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26E36B7" w14:textId="0A1081D2" w:rsidR="00F72F0B" w:rsidRPr="00F72F0B" w:rsidRDefault="00F72F0B" w:rsidP="00F72F0B">
            <w:pPr>
              <w:rPr>
                <w:sz w:val="16"/>
                <w:szCs w:val="16"/>
                <w:u w:val="single"/>
              </w:rPr>
            </w:pPr>
            <w:r w:rsidRPr="00F72F0B"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F72F0B">
              <w:rPr>
                <w:rFonts w:hint="eastAsia"/>
                <w:sz w:val="16"/>
                <w:szCs w:val="16"/>
                <w:u w:val="single"/>
              </w:rPr>
              <w:t>1,000</w:t>
            </w:r>
            <w:r w:rsidRPr="00F72F0B">
              <w:rPr>
                <w:rFonts w:hint="eastAsia"/>
                <w:sz w:val="16"/>
                <w:szCs w:val="16"/>
                <w:u w:val="single"/>
              </w:rPr>
              <w:t>円×延べ宿泊人数が宿泊費補助となります。</w:t>
            </w:r>
          </w:p>
          <w:p w14:paraId="0A6888E0" w14:textId="0733A2EB" w:rsidR="002A0FF7" w:rsidRPr="00F72F0B" w:rsidRDefault="00F72F0B" w:rsidP="0051617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</w:tbl>
    <w:p w14:paraId="1E832495" w14:textId="77777777" w:rsidR="00A76B38" w:rsidRDefault="00A76B38" w:rsidP="00F72F0B">
      <w:pPr>
        <w:rPr>
          <w:b/>
        </w:rPr>
      </w:pPr>
    </w:p>
    <w:p w14:paraId="55BB46D6" w14:textId="59ADE777" w:rsidR="00411144" w:rsidRPr="00006804" w:rsidRDefault="00411144" w:rsidP="00411144">
      <w:r>
        <w:rPr>
          <w:rFonts w:hint="eastAsia"/>
        </w:rPr>
        <w:t>２．地域交流活動</w:t>
      </w:r>
      <w:r>
        <w:rPr>
          <w:rFonts w:hint="eastAsia"/>
        </w:rPr>
        <w:t xml:space="preserve"> </w:t>
      </w:r>
      <w:r w:rsidR="00C20395">
        <w:rPr>
          <w:rFonts w:hint="eastAsia"/>
        </w:rPr>
        <w:t>実施計画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077"/>
      </w:tblGrid>
      <w:tr w:rsidR="00394631" w:rsidRPr="00394631" w14:paraId="7F8840FB" w14:textId="77777777" w:rsidTr="00C7410B">
        <w:trPr>
          <w:trHeight w:val="429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C995098" w14:textId="32BD4036" w:rsidR="00411144" w:rsidRPr="00006804" w:rsidRDefault="00394631" w:rsidP="00394631">
            <w:pPr>
              <w:jc w:val="center"/>
            </w:pPr>
            <w:r>
              <w:rPr>
                <w:rFonts w:hint="eastAsia"/>
              </w:rPr>
              <w:t>実施予定の有無</w:t>
            </w:r>
          </w:p>
        </w:tc>
        <w:tc>
          <w:tcPr>
            <w:tcW w:w="70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B58A51" w14:textId="2C003521" w:rsidR="00411144" w:rsidRPr="00006804" w:rsidRDefault="00394631" w:rsidP="00394631">
            <w:pPr>
              <w:pStyle w:val="a7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あり　　　　　□　なし</w:t>
            </w:r>
          </w:p>
        </w:tc>
      </w:tr>
      <w:tr w:rsidR="00411144" w:rsidRPr="00F72F0B" w14:paraId="4E204A80" w14:textId="77777777" w:rsidTr="00C7410B">
        <w:trPr>
          <w:trHeight w:val="482"/>
        </w:trPr>
        <w:tc>
          <w:tcPr>
            <w:tcW w:w="210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2EA2692" w14:textId="5F8EFA69" w:rsidR="00411144" w:rsidRPr="00411144" w:rsidRDefault="00394631" w:rsidP="00411144">
            <w:pPr>
              <w:ind w:left="420" w:hangingChars="200" w:hanging="420"/>
              <w:rPr>
                <w:kern w:val="0"/>
              </w:rPr>
            </w:pPr>
            <w:r>
              <w:rPr>
                <w:rFonts w:hint="eastAsia"/>
              </w:rPr>
              <w:t>１</w:t>
            </w:r>
            <w:r w:rsidR="00411144">
              <w:rPr>
                <w:rFonts w:hint="eastAsia"/>
              </w:rPr>
              <w:t>．実施予定日</w:t>
            </w:r>
          </w:p>
        </w:tc>
        <w:tc>
          <w:tcPr>
            <w:tcW w:w="7077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D67A57" w14:textId="471F3CBC" w:rsidR="00411144" w:rsidRPr="00411144" w:rsidRDefault="00411144" w:rsidP="00411144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F72F0B">
              <w:rPr>
                <w:rFonts w:hint="eastAsia"/>
              </w:rPr>
              <w:t xml:space="preserve">　</w:t>
            </w:r>
            <w:r w:rsidRPr="000068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F72F0B">
              <w:rPr>
                <w:rFonts w:hint="eastAsia"/>
              </w:rPr>
              <w:t xml:space="preserve">　</w:t>
            </w:r>
            <w:r w:rsidRPr="0000680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F72F0B">
              <w:rPr>
                <w:rFonts w:hint="eastAsia"/>
              </w:rPr>
              <w:t xml:space="preserve">　</w:t>
            </w:r>
            <w:r w:rsidRPr="00006804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（　　）</w:t>
            </w:r>
          </w:p>
        </w:tc>
      </w:tr>
      <w:tr w:rsidR="00F72F0B" w:rsidRPr="00006804" w14:paraId="5BBD3CEF" w14:textId="77777777" w:rsidTr="00C7410B">
        <w:trPr>
          <w:trHeight w:val="1606"/>
        </w:trPr>
        <w:tc>
          <w:tcPr>
            <w:tcW w:w="2103" w:type="dxa"/>
            <w:vMerge w:val="restart"/>
            <w:tcBorders>
              <w:left w:val="single" w:sz="12" w:space="0" w:color="auto"/>
            </w:tcBorders>
            <w:vAlign w:val="center"/>
          </w:tcPr>
          <w:p w14:paraId="2931CB41" w14:textId="157CDFE9" w:rsidR="00F72F0B" w:rsidRPr="00411144" w:rsidRDefault="00F72F0B" w:rsidP="00411144">
            <w:pPr>
              <w:ind w:left="420" w:hangingChars="200" w:hanging="420"/>
              <w:rPr>
                <w:kern w:val="0"/>
              </w:rPr>
            </w:pPr>
            <w:r w:rsidRPr="00411144">
              <w:rPr>
                <w:rFonts w:hint="eastAsia"/>
                <w:kern w:val="0"/>
              </w:rPr>
              <w:t>２．</w:t>
            </w:r>
            <w:r>
              <w:rPr>
                <w:rFonts w:hint="eastAsia"/>
                <w:kern w:val="0"/>
              </w:rPr>
              <w:t>地域交流活動</w:t>
            </w:r>
            <w:r w:rsidRPr="00411144">
              <w:rPr>
                <w:rFonts w:hint="eastAsia"/>
                <w:kern w:val="0"/>
              </w:rPr>
              <w:t>の目的・内容</w:t>
            </w:r>
          </w:p>
        </w:tc>
        <w:tc>
          <w:tcPr>
            <w:tcW w:w="707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1F28EB4" w14:textId="006A029D" w:rsidR="00F72F0B" w:rsidRPr="00F72F0B" w:rsidRDefault="00F72F0B" w:rsidP="00F72F0B">
            <w:pPr>
              <w:rPr>
                <w:sz w:val="16"/>
                <w:szCs w:val="16"/>
                <w:u w:val="single"/>
              </w:rPr>
            </w:pPr>
            <w:r w:rsidRPr="00F72F0B">
              <w:rPr>
                <w:rFonts w:hint="eastAsia"/>
                <w:sz w:val="16"/>
                <w:szCs w:val="16"/>
                <w:u w:val="single"/>
              </w:rPr>
              <w:t>※該当するものを</w:t>
            </w:r>
            <w:r w:rsidRPr="00F72F0B">
              <w:rPr>
                <w:rFonts w:hint="eastAsia"/>
                <w:sz w:val="16"/>
                <w:szCs w:val="16"/>
                <w:u w:val="single"/>
              </w:rPr>
              <w:t>1</w:t>
            </w:r>
            <w:r w:rsidRPr="00F72F0B">
              <w:rPr>
                <w:rFonts w:hint="eastAsia"/>
                <w:sz w:val="16"/>
                <w:szCs w:val="16"/>
                <w:u w:val="single"/>
              </w:rPr>
              <w:t>つ選んでください。</w:t>
            </w:r>
          </w:p>
          <w:p w14:paraId="51593DC5" w14:textId="64FB876E" w:rsidR="00F72F0B" w:rsidRDefault="00F72F0B" w:rsidP="00F72F0B">
            <w:r>
              <w:rPr>
                <w:rFonts w:hint="eastAsia"/>
              </w:rPr>
              <w:t>□　市内スポーツ団体との交流</w:t>
            </w:r>
          </w:p>
          <w:p w14:paraId="67A3991D" w14:textId="7E21A46B" w:rsidR="00F72F0B" w:rsidRPr="00006804" w:rsidRDefault="00F72F0B" w:rsidP="00F72F0B">
            <w:r>
              <w:rPr>
                <w:rFonts w:hint="eastAsia"/>
              </w:rPr>
              <w:t>□　市内有料</w:t>
            </w:r>
            <w:r w:rsidRPr="00006804">
              <w:rPr>
                <w:rFonts w:hint="eastAsia"/>
              </w:rPr>
              <w:t>観光施設の</w:t>
            </w:r>
            <w:r>
              <w:rPr>
                <w:rFonts w:hint="eastAsia"/>
              </w:rPr>
              <w:t>見学・ツアー体験</w:t>
            </w:r>
          </w:p>
          <w:p w14:paraId="0A35E99F" w14:textId="7E24F702" w:rsidR="00F72F0B" w:rsidRPr="00006804" w:rsidRDefault="00F72F0B" w:rsidP="00F72F0B">
            <w:r>
              <w:rPr>
                <w:rFonts w:hint="eastAsia"/>
              </w:rPr>
              <w:t>□　環境保全活動（海岸清掃活動等）</w:t>
            </w:r>
          </w:p>
          <w:p w14:paraId="764F5001" w14:textId="067A498A" w:rsidR="00F72F0B" w:rsidRPr="00F72F0B" w:rsidRDefault="00F72F0B" w:rsidP="00F72F0B">
            <w:r>
              <w:rPr>
                <w:rFonts w:hint="eastAsia"/>
              </w:rPr>
              <w:t>□　その他（　　　　　　　　　　　　　　　　　　　　　　）</w:t>
            </w:r>
          </w:p>
        </w:tc>
      </w:tr>
      <w:tr w:rsidR="00F72F0B" w:rsidRPr="00006804" w14:paraId="320FDFC4" w14:textId="77777777" w:rsidTr="001E6175">
        <w:trPr>
          <w:trHeight w:val="876"/>
        </w:trPr>
        <w:tc>
          <w:tcPr>
            <w:tcW w:w="2103" w:type="dxa"/>
            <w:vMerge/>
            <w:tcBorders>
              <w:left w:val="single" w:sz="12" w:space="0" w:color="auto"/>
            </w:tcBorders>
            <w:vAlign w:val="center"/>
          </w:tcPr>
          <w:p w14:paraId="6F730361" w14:textId="77777777" w:rsidR="00F72F0B" w:rsidRPr="00411144" w:rsidRDefault="00F72F0B" w:rsidP="00411144">
            <w:pPr>
              <w:ind w:left="420" w:hangingChars="200" w:hanging="420"/>
              <w:rPr>
                <w:kern w:val="0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649F9" w14:textId="77777777" w:rsidR="00F72F0B" w:rsidRPr="00F72F0B" w:rsidRDefault="00F72F0B" w:rsidP="00F72F0B">
            <w:pPr>
              <w:rPr>
                <w:sz w:val="16"/>
                <w:szCs w:val="16"/>
                <w:u w:val="single"/>
              </w:rPr>
            </w:pPr>
            <w:r w:rsidRPr="00F72F0B">
              <w:rPr>
                <w:rFonts w:hint="eastAsia"/>
                <w:sz w:val="16"/>
                <w:szCs w:val="16"/>
                <w:u w:val="single"/>
              </w:rPr>
              <w:t>※具体的な内容を記載してください。</w:t>
            </w:r>
          </w:p>
          <w:p w14:paraId="40554BFC" w14:textId="77777777" w:rsidR="00F72F0B" w:rsidRDefault="00F72F0B" w:rsidP="00AB0112"/>
          <w:p w14:paraId="2A55A10B" w14:textId="77777777" w:rsidR="00F72F0B" w:rsidRPr="00F72F0B" w:rsidRDefault="00F72F0B" w:rsidP="00AB0112"/>
        </w:tc>
      </w:tr>
      <w:tr w:rsidR="00411144" w:rsidRPr="00006804" w14:paraId="515A35AB" w14:textId="77777777" w:rsidTr="00C7410B">
        <w:trPr>
          <w:trHeight w:val="482"/>
        </w:trPr>
        <w:tc>
          <w:tcPr>
            <w:tcW w:w="2103" w:type="dxa"/>
            <w:tcBorders>
              <w:left w:val="single" w:sz="12" w:space="0" w:color="auto"/>
            </w:tcBorders>
            <w:vAlign w:val="center"/>
          </w:tcPr>
          <w:p w14:paraId="05D77F5C" w14:textId="77777777" w:rsidR="00411144" w:rsidRPr="00006804" w:rsidRDefault="00411144" w:rsidP="00AB0112">
            <w:r>
              <w:rPr>
                <w:rFonts w:hint="eastAsia"/>
              </w:rPr>
              <w:t>３．活動実施場所</w:t>
            </w:r>
          </w:p>
        </w:tc>
        <w:tc>
          <w:tcPr>
            <w:tcW w:w="707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73D9A6E" w14:textId="77777777" w:rsidR="00411144" w:rsidRPr="00006804" w:rsidRDefault="00411144" w:rsidP="00AB0112">
            <w:pPr>
              <w:jc w:val="center"/>
            </w:pPr>
          </w:p>
        </w:tc>
      </w:tr>
      <w:tr w:rsidR="00411144" w:rsidRPr="00006804" w14:paraId="20DBF989" w14:textId="77777777" w:rsidTr="00C7410B">
        <w:trPr>
          <w:trHeight w:val="774"/>
        </w:trPr>
        <w:tc>
          <w:tcPr>
            <w:tcW w:w="21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C9B472" w14:textId="77777777" w:rsidR="00411144" w:rsidRDefault="00411144" w:rsidP="00AB0112">
            <w:pPr>
              <w:jc w:val="left"/>
            </w:pPr>
            <w:r>
              <w:rPr>
                <w:rFonts w:hint="eastAsia"/>
              </w:rPr>
              <w:t>４．参加人数</w:t>
            </w:r>
          </w:p>
        </w:tc>
        <w:tc>
          <w:tcPr>
            <w:tcW w:w="70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094E29" w14:textId="7351CB5A" w:rsidR="00F72F0B" w:rsidRDefault="00F72F0B" w:rsidP="00F72F0B">
            <w:pPr>
              <w:rPr>
                <w:sz w:val="16"/>
                <w:szCs w:val="16"/>
              </w:rPr>
            </w:pPr>
            <w:r w:rsidRPr="00F72F0B"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F72F0B">
              <w:rPr>
                <w:rFonts w:hint="eastAsia"/>
                <w:sz w:val="16"/>
                <w:szCs w:val="16"/>
                <w:u w:val="single"/>
              </w:rPr>
              <w:t>500</w:t>
            </w:r>
            <w:r w:rsidRPr="00F72F0B">
              <w:rPr>
                <w:rFonts w:hint="eastAsia"/>
                <w:sz w:val="16"/>
                <w:szCs w:val="16"/>
                <w:u w:val="single"/>
              </w:rPr>
              <w:t>円×参加人数が地域交流活動費補助となります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14:paraId="311C2C4B" w14:textId="72A0B390" w:rsidR="00F72F0B" w:rsidRPr="00F72F0B" w:rsidRDefault="00C7410B" w:rsidP="00AB0112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411144" w:rsidRPr="00006804" w14:paraId="47DDF5E3" w14:textId="77777777" w:rsidTr="00C7410B">
        <w:trPr>
          <w:trHeight w:val="756"/>
        </w:trPr>
        <w:tc>
          <w:tcPr>
            <w:tcW w:w="21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200D0C4" w14:textId="292D3084" w:rsidR="00411144" w:rsidRDefault="00411144" w:rsidP="00AB0112">
            <w:pPr>
              <w:jc w:val="left"/>
            </w:pPr>
            <w:r>
              <w:rPr>
                <w:rFonts w:hint="eastAsia"/>
              </w:rPr>
              <w:t>５．交流団体名</w:t>
            </w:r>
          </w:p>
        </w:tc>
        <w:tc>
          <w:tcPr>
            <w:tcW w:w="707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EFEA89B" w14:textId="387CD4DB" w:rsidR="00411144" w:rsidRPr="00411144" w:rsidRDefault="00411144" w:rsidP="00411144">
            <w:pPr>
              <w:jc w:val="left"/>
              <w:rPr>
                <w:sz w:val="16"/>
                <w:szCs w:val="16"/>
                <w:u w:val="single"/>
              </w:rPr>
            </w:pPr>
            <w:r w:rsidRPr="00411144">
              <w:rPr>
                <w:rFonts w:hint="eastAsia"/>
                <w:sz w:val="16"/>
                <w:szCs w:val="16"/>
                <w:u w:val="single"/>
              </w:rPr>
              <w:t>※市内団体と交流する場合は記入してください。</w:t>
            </w:r>
          </w:p>
          <w:p w14:paraId="6455BA6E" w14:textId="77777777" w:rsidR="00411144" w:rsidRPr="00411144" w:rsidRDefault="00411144" w:rsidP="00AB0112">
            <w:pPr>
              <w:jc w:val="center"/>
            </w:pPr>
          </w:p>
        </w:tc>
      </w:tr>
    </w:tbl>
    <w:p w14:paraId="56C78A47" w14:textId="77777777" w:rsidR="00411144" w:rsidRPr="00B06D51" w:rsidRDefault="00411144" w:rsidP="00F72F0B">
      <w:pPr>
        <w:rPr>
          <w:b/>
        </w:rPr>
      </w:pPr>
    </w:p>
    <w:sectPr w:rsidR="00411144" w:rsidRPr="00B06D51" w:rsidSect="008F3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FCAD" w14:textId="77777777" w:rsidR="0029718C" w:rsidRDefault="0029718C" w:rsidP="0029718C">
      <w:r>
        <w:separator/>
      </w:r>
    </w:p>
  </w:endnote>
  <w:endnote w:type="continuationSeparator" w:id="0">
    <w:p w14:paraId="1D131EB8" w14:textId="77777777" w:rsidR="0029718C" w:rsidRDefault="0029718C" w:rsidP="0029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13F7" w14:textId="77777777" w:rsidR="0029718C" w:rsidRDefault="0029718C" w:rsidP="0029718C">
      <w:r>
        <w:separator/>
      </w:r>
    </w:p>
  </w:footnote>
  <w:footnote w:type="continuationSeparator" w:id="0">
    <w:p w14:paraId="4FD4A596" w14:textId="77777777" w:rsidR="0029718C" w:rsidRDefault="0029718C" w:rsidP="0029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B2F40"/>
    <w:multiLevelType w:val="hybridMultilevel"/>
    <w:tmpl w:val="28D8527E"/>
    <w:lvl w:ilvl="0" w:tplc="EF703C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919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9CB"/>
    <w:rsid w:val="000255FD"/>
    <w:rsid w:val="00044542"/>
    <w:rsid w:val="000606C2"/>
    <w:rsid w:val="00090695"/>
    <w:rsid w:val="000A3C92"/>
    <w:rsid w:val="000C404A"/>
    <w:rsid w:val="000D5C5E"/>
    <w:rsid w:val="001239B5"/>
    <w:rsid w:val="00145717"/>
    <w:rsid w:val="001A79CB"/>
    <w:rsid w:val="001E6175"/>
    <w:rsid w:val="00283520"/>
    <w:rsid w:val="0029718C"/>
    <w:rsid w:val="002A0FF7"/>
    <w:rsid w:val="002F35B9"/>
    <w:rsid w:val="002F769D"/>
    <w:rsid w:val="003069C9"/>
    <w:rsid w:val="0033523A"/>
    <w:rsid w:val="00385E41"/>
    <w:rsid w:val="00394631"/>
    <w:rsid w:val="003D4463"/>
    <w:rsid w:val="003E0BC4"/>
    <w:rsid w:val="004056E7"/>
    <w:rsid w:val="00411144"/>
    <w:rsid w:val="004672E5"/>
    <w:rsid w:val="004830F2"/>
    <w:rsid w:val="004F6AB8"/>
    <w:rsid w:val="00516173"/>
    <w:rsid w:val="00601780"/>
    <w:rsid w:val="006A66BE"/>
    <w:rsid w:val="008F3B97"/>
    <w:rsid w:val="0091496B"/>
    <w:rsid w:val="00966F99"/>
    <w:rsid w:val="009A5F89"/>
    <w:rsid w:val="00A5409A"/>
    <w:rsid w:val="00A5680C"/>
    <w:rsid w:val="00A76B38"/>
    <w:rsid w:val="00AC2176"/>
    <w:rsid w:val="00B05992"/>
    <w:rsid w:val="00B06D51"/>
    <w:rsid w:val="00B15F15"/>
    <w:rsid w:val="00BC5A2B"/>
    <w:rsid w:val="00C15243"/>
    <w:rsid w:val="00C20395"/>
    <w:rsid w:val="00C4174C"/>
    <w:rsid w:val="00C7410B"/>
    <w:rsid w:val="00CD5788"/>
    <w:rsid w:val="00CF1C51"/>
    <w:rsid w:val="00D17744"/>
    <w:rsid w:val="00D5495E"/>
    <w:rsid w:val="00D63EDF"/>
    <w:rsid w:val="00D93C50"/>
    <w:rsid w:val="00D95FF3"/>
    <w:rsid w:val="00E532DF"/>
    <w:rsid w:val="00E85A54"/>
    <w:rsid w:val="00EE684A"/>
    <w:rsid w:val="00F72F0B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AFEA066"/>
  <w15:docId w15:val="{D9971854-F553-4584-94D1-A8C2BDBE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C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18C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297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18C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394631"/>
    <w:pPr>
      <w:ind w:leftChars="400" w:left="840"/>
    </w:pPr>
  </w:style>
  <w:style w:type="table" w:styleId="a8">
    <w:name w:val="Table Grid"/>
    <w:basedOn w:val="a1"/>
    <w:uiPriority w:val="59"/>
    <w:rsid w:val="00C7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ME0947</dc:creator>
  <cp:lastModifiedBy>伊藤　緋保</cp:lastModifiedBy>
  <cp:revision>3</cp:revision>
  <cp:lastPrinted>2017-08-29T05:53:00Z</cp:lastPrinted>
  <dcterms:created xsi:type="dcterms:W3CDTF">2025-02-26T06:24:00Z</dcterms:created>
  <dcterms:modified xsi:type="dcterms:W3CDTF">2025-03-03T04:38:00Z</dcterms:modified>
</cp:coreProperties>
</file>